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B8E" w:rsidRPr="0054101A" w:rsidRDefault="000D6B8E" w:rsidP="000D6B8E">
      <w:pPr>
        <w:rPr>
          <w:b/>
        </w:rPr>
      </w:pPr>
    </w:p>
    <w:p w:rsidR="000D6B8E" w:rsidRDefault="000D6B8E" w:rsidP="000D6B8E">
      <w:pPr>
        <w:rPr>
          <w:b/>
        </w:rPr>
      </w:pPr>
      <w:bookmarkStart w:id="0" w:name="_GoBack"/>
      <w:bookmarkEnd w:id="0"/>
      <w:r w:rsidRPr="0054101A">
        <w:rPr>
          <w:b/>
        </w:rPr>
        <w:t>ОТКРЫТ ПРИЕМ ЗАЯВОК НА "АЗБУКУ ПРЕДПРИНИМАТЕЛЯ". СТАРТ ОБУЧЕНИЯ - 2 ОКТЯБРЯ!</w:t>
      </w:r>
    </w:p>
    <w:p w:rsidR="005E3E4F" w:rsidRDefault="005E3E4F" w:rsidP="000D6B8E">
      <w:pPr>
        <w:rPr>
          <w:b/>
        </w:rPr>
      </w:pPr>
    </w:p>
    <w:p w:rsidR="000D6B8E" w:rsidRDefault="000D6B8E" w:rsidP="000D6B8E">
      <w:r>
        <w:t xml:space="preserve">МФЦ "Территория Бизнеса" объявляет о начале набора в вечернюю группу "Азбуки предпринимателя". </w:t>
      </w:r>
    </w:p>
    <w:p w:rsidR="000D6B8E" w:rsidRDefault="000D6B8E" w:rsidP="000D6B8E"/>
    <w:p w:rsidR="005E3E4F" w:rsidRDefault="005E3E4F" w:rsidP="000D6B8E">
      <w:hyperlink r:id="rId5" w:history="1">
        <w:r w:rsidRPr="000841D6">
          <w:rPr>
            <w:rStyle w:val="a3"/>
          </w:rPr>
          <w:t>http://территориябизнеса74.рф/news/otkryt-priem-zayavok-na-azbuku-predprinimatelya-start-obucheniya-2-oktyabrya/</w:t>
        </w:r>
      </w:hyperlink>
    </w:p>
    <w:p w:rsidR="005E3E4F" w:rsidRDefault="005E3E4F" w:rsidP="000D6B8E"/>
    <w:p w:rsidR="000D6B8E" w:rsidRDefault="000D6B8E" w:rsidP="000D6B8E">
      <w:r>
        <w:t>Это образовательная программа для тех, кто хочет открыть свой бизнес, не совершив ошибок, получить необходимый набор знаний и научиться пользоваться специализированными сервисами для предпринимателей</w:t>
      </w:r>
      <w:proofErr w:type="gramStart"/>
      <w:r>
        <w:t>.</w:t>
      </w:r>
      <w:proofErr w:type="gramEnd"/>
      <w:r w:rsidR="0054101A">
        <w:t xml:space="preserve"> </w:t>
      </w:r>
      <w:proofErr w:type="gramStart"/>
      <w:r>
        <w:t>а</w:t>
      </w:r>
      <w:proofErr w:type="gramEnd"/>
      <w:r>
        <w:t>збука предпринимателя.jpg</w:t>
      </w:r>
    </w:p>
    <w:p w:rsidR="000D6B8E" w:rsidRDefault="000D6B8E" w:rsidP="000D6B8E"/>
    <w:p w:rsidR="000D6B8E" w:rsidRDefault="000D6B8E" w:rsidP="000D6B8E">
      <w:r>
        <w:t xml:space="preserve">В процессе обучения Вы узнаете, как: </w:t>
      </w:r>
    </w:p>
    <w:p w:rsidR="000D6B8E" w:rsidRDefault="000D6B8E" w:rsidP="000D6B8E">
      <w:r>
        <w:t xml:space="preserve">- оценить </w:t>
      </w:r>
      <w:proofErr w:type="gramStart"/>
      <w:r>
        <w:t>свою</w:t>
      </w:r>
      <w:proofErr w:type="gramEnd"/>
      <w:r>
        <w:t xml:space="preserve"> бизнес-идею; </w:t>
      </w:r>
    </w:p>
    <w:p w:rsidR="000D6B8E" w:rsidRDefault="000D6B8E" w:rsidP="000D6B8E">
      <w:r>
        <w:t xml:space="preserve">- разработать собственный бизнес-план; </w:t>
      </w:r>
    </w:p>
    <w:p w:rsidR="000D6B8E" w:rsidRDefault="000D6B8E" w:rsidP="000D6B8E">
      <w:r>
        <w:t xml:space="preserve">- зарегистрировать бизнес; </w:t>
      </w:r>
    </w:p>
    <w:p w:rsidR="000D6B8E" w:rsidRDefault="000D6B8E" w:rsidP="000D6B8E">
      <w:r>
        <w:t xml:space="preserve">- планировать финансовые расходы; </w:t>
      </w:r>
    </w:p>
    <w:p w:rsidR="000D6B8E" w:rsidRDefault="000D6B8E" w:rsidP="000D6B8E">
      <w:r>
        <w:t xml:space="preserve">- рассчитывать калькуляцию себестоимости; </w:t>
      </w:r>
    </w:p>
    <w:p w:rsidR="000D6B8E" w:rsidRDefault="000D6B8E" w:rsidP="000D6B8E">
      <w:r>
        <w:t xml:space="preserve">- взять стартовый капитал; </w:t>
      </w:r>
    </w:p>
    <w:p w:rsidR="000D6B8E" w:rsidRDefault="000D6B8E" w:rsidP="000D6B8E">
      <w:r>
        <w:t xml:space="preserve">- начать свое дело! </w:t>
      </w:r>
    </w:p>
    <w:p w:rsidR="000D6B8E" w:rsidRDefault="000D6B8E" w:rsidP="000D6B8E"/>
    <w:p w:rsidR="000D6B8E" w:rsidRDefault="000D6B8E" w:rsidP="000D6B8E">
      <w:r>
        <w:t xml:space="preserve">Занятия проводит единственный в Челябинской области сертифицированный Корпорацией МСП бизнес-тренер Евгений Журавлев. </w:t>
      </w:r>
    </w:p>
    <w:p w:rsidR="000D6B8E" w:rsidRDefault="000D6B8E" w:rsidP="000D6B8E">
      <w:r>
        <w:t xml:space="preserve">По окончании образовательной программы каждый ученик получит сертификат выпускника «Азбуки предпринимателя». </w:t>
      </w:r>
    </w:p>
    <w:p w:rsidR="000D6B8E" w:rsidRDefault="000D6B8E" w:rsidP="000D6B8E"/>
    <w:p w:rsidR="000D6B8E" w:rsidRDefault="000D6B8E" w:rsidP="000D6B8E">
      <w:r>
        <w:t xml:space="preserve">Пройти обучение в «Азбуке предпринимателя» может любой желающий. Для этого необходимо оставить заявку по телефону или заполнить специальную форму-заявку. </w:t>
      </w:r>
    </w:p>
    <w:p w:rsidR="000D6B8E" w:rsidRDefault="000D6B8E" w:rsidP="000D6B8E">
      <w:r>
        <w:t xml:space="preserve"> </w:t>
      </w:r>
    </w:p>
    <w:p w:rsidR="000D6B8E" w:rsidRDefault="000D6B8E" w:rsidP="000D6B8E">
      <w:r>
        <w:t xml:space="preserve">Телефон 8 800 350 24 74  </w:t>
      </w:r>
    </w:p>
    <w:p w:rsidR="000D6B8E" w:rsidRDefault="000D6B8E" w:rsidP="000D6B8E">
      <w:r>
        <w:t xml:space="preserve">Ссылка на форму-заявку </w:t>
      </w:r>
      <w:hyperlink r:id="rId6" w:history="1">
        <w:r w:rsidRPr="00204319">
          <w:rPr>
            <w:rStyle w:val="a3"/>
          </w:rPr>
          <w:t>https://docs.google.com/forms/d/1q6MY-aVBsTmp8927fft-DvlBV16FhGjL2W1lPVhSN5U/viewform?edit_requested=true</w:t>
        </w:r>
      </w:hyperlink>
    </w:p>
    <w:p w:rsidR="000D6B8E" w:rsidRDefault="000D6B8E" w:rsidP="000D6B8E"/>
    <w:p w:rsidR="000D6B8E" w:rsidRDefault="000D6B8E" w:rsidP="000D6B8E"/>
    <w:p w:rsidR="000D6B8E" w:rsidRDefault="000D6B8E" w:rsidP="000D6B8E">
      <w:r>
        <w:t xml:space="preserve">Период проведения занятий: со 2 по 17 октября </w:t>
      </w:r>
    </w:p>
    <w:p w:rsidR="000D6B8E" w:rsidRDefault="000D6B8E" w:rsidP="000D6B8E">
      <w:r>
        <w:t xml:space="preserve">Время проведения: с 18-00 до 20-00 часов </w:t>
      </w:r>
    </w:p>
    <w:p w:rsidR="00626DEC" w:rsidRDefault="000D6B8E" w:rsidP="000D6B8E">
      <w:r>
        <w:t>Место проведения: ул. Российская 110, корпус 1, 2 этаж, МФЦ «Территория Бизнеса»</w:t>
      </w:r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C6"/>
    <w:rsid w:val="000D6B8E"/>
    <w:rsid w:val="001B3BC6"/>
    <w:rsid w:val="0054101A"/>
    <w:rsid w:val="005E3E4F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q6MY-aVBsTmp8927fft-DvlBV16FhGjL2W1lPVhSN5U/viewform?edit_requested=true" TargetMode="External"/><Relationship Id="rId5" Type="http://schemas.openxmlformats.org/officeDocument/2006/relationships/hyperlink" Target="http://&#1090;&#1077;&#1088;&#1088;&#1080;&#1090;&#1086;&#1088;&#1080;&#1103;&#1073;&#1080;&#1079;&#1085;&#1077;&#1089;&#1072;74.&#1088;&#1092;/news/otkryt-priem-zayavok-na-azbuku-predprinimatelya-start-obucheniya-2-oktyabr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2017-09-28T06:33:00Z</dcterms:created>
  <dcterms:modified xsi:type="dcterms:W3CDTF">2017-09-28T12:03:00Z</dcterms:modified>
</cp:coreProperties>
</file>